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325"/>
        <w:gridCol w:w="3060"/>
        <w:gridCol w:w="1278"/>
        <w:gridCol w:w="3402"/>
        <w:gridCol w:w="11"/>
      </w:tblGrid>
      <w:tr w:rsidR="00D2781D" w:rsidRPr="00382B08" w:rsidTr="00856A77">
        <w:trPr>
          <w:trHeight w:val="531"/>
          <w:jc w:val="center"/>
        </w:trPr>
        <w:tc>
          <w:tcPr>
            <w:tcW w:w="10156" w:type="dxa"/>
            <w:gridSpan w:val="6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2B08">
              <w:rPr>
                <w:rFonts w:ascii="標楷體" w:eastAsia="標楷體" w:hAnsi="標楷體" w:hint="eastAsia"/>
                <w:sz w:val="28"/>
                <w:szCs w:val="28"/>
              </w:rPr>
              <w:t>黎明高級中學</w:t>
            </w:r>
            <w:r w:rsidR="00856A77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382B08"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r w:rsidR="00856A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82B08">
              <w:rPr>
                <w:rFonts w:ascii="標楷體" w:eastAsia="標楷體" w:hAnsi="標楷體" w:hint="eastAsia"/>
                <w:sz w:val="28"/>
                <w:szCs w:val="28"/>
              </w:rPr>
              <w:t>學期＜高、國中＞聯課活動實施一覽表</w:t>
            </w:r>
            <w:r w:rsidR="00FE745F">
              <w:rPr>
                <w:rFonts w:ascii="標楷體" w:eastAsia="標楷體" w:hAnsi="標楷體" w:hint="eastAsia"/>
                <w:sz w:val="20"/>
                <w:szCs w:val="20"/>
              </w:rPr>
              <w:t>1070622</w:t>
            </w:r>
            <w:r w:rsidRPr="00382B08">
              <w:rPr>
                <w:rFonts w:ascii="標楷體" w:eastAsia="標楷體" w:hAnsi="標楷體" w:hint="eastAsia"/>
                <w:sz w:val="20"/>
                <w:szCs w:val="20"/>
              </w:rPr>
              <w:t>版</w:t>
            </w: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2B08">
              <w:rPr>
                <w:rFonts w:eastAsia="標楷體" w:hint="eastAsia"/>
                <w:b/>
                <w:sz w:val="26"/>
                <w:szCs w:val="26"/>
              </w:rPr>
              <w:t>週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 xml:space="preserve"> 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325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2B08">
              <w:rPr>
                <w:rFonts w:eastAsia="標楷體" w:hint="eastAsia"/>
                <w:b/>
                <w:sz w:val="26"/>
                <w:szCs w:val="26"/>
              </w:rPr>
              <w:t>日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>期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382B08">
              <w:rPr>
                <w:rFonts w:eastAsia="標楷體" w:hint="eastAsia"/>
                <w:b/>
                <w:sz w:val="26"/>
                <w:szCs w:val="26"/>
              </w:rPr>
              <w:t>實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>施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>項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 xml:space="preserve">  </w:t>
            </w:r>
            <w:r w:rsidRPr="00382B08">
              <w:rPr>
                <w:rFonts w:eastAsia="標楷體" w:hint="eastAsia"/>
                <w:b/>
                <w:sz w:val="26"/>
                <w:szCs w:val="26"/>
              </w:rPr>
              <w:t>目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C21857" w:rsidRDefault="00D2781D" w:rsidP="00B437C2">
            <w:pPr>
              <w:spacing w:line="32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C21857">
              <w:rPr>
                <w:rFonts w:eastAsia="標楷體" w:hint="eastAsia"/>
                <w:b/>
                <w:sz w:val="26"/>
                <w:szCs w:val="26"/>
              </w:rPr>
              <w:t>負責處室</w:t>
            </w:r>
          </w:p>
        </w:tc>
        <w:tc>
          <w:tcPr>
            <w:tcW w:w="3402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82B08">
              <w:rPr>
                <w:rFonts w:ascii="標楷體" w:eastAsia="標楷體" w:hAnsi="標楷體" w:hint="eastAsia"/>
                <w:b/>
                <w:sz w:val="26"/>
                <w:szCs w:val="26"/>
              </w:rPr>
              <w:t>備     註</w:t>
            </w:r>
          </w:p>
        </w:tc>
      </w:tr>
      <w:tr w:rsidR="00D2781D" w:rsidRPr="00382B08" w:rsidTr="00856A77">
        <w:trPr>
          <w:gridAfter w:val="1"/>
          <w:wAfter w:w="11" w:type="dxa"/>
          <w:trHeight w:val="73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01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08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Pr="00382B08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放假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162504" w:rsidRDefault="00D2781D" w:rsidP="00B437C2">
            <w:pPr>
              <w:spacing w:line="320" w:lineRule="exact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2781D" w:rsidRPr="00382B08" w:rsidTr="00856A77">
        <w:trPr>
          <w:gridAfter w:val="1"/>
          <w:wAfter w:w="11" w:type="dxa"/>
          <w:trHeight w:val="73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02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05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1D07BF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D2781D" w:rsidRPr="00382B08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友善校園週演講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1D07BF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D2781D" w:rsidRPr="00C21857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生輔組</w:t>
            </w:r>
          </w:p>
        </w:tc>
        <w:tc>
          <w:tcPr>
            <w:tcW w:w="3402" w:type="dxa"/>
            <w:vAlign w:val="center"/>
          </w:tcPr>
          <w:p w:rsidR="00D2781D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國一二至招開期初班會</w:t>
            </w:r>
          </w:p>
          <w:p w:rsidR="001D07BF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高一二(導師隨班)</w:t>
            </w: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03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12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1D07BF" w:rsidRPr="00382B08" w:rsidRDefault="001D07BF" w:rsidP="001D07B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C21857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D2781D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國二、國三補考</w:t>
            </w:r>
          </w:p>
          <w:p w:rsidR="001D07BF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高二、三校內學科能力競賽</w:t>
            </w:r>
          </w:p>
        </w:tc>
      </w:tr>
      <w:tr w:rsidR="00D2781D" w:rsidRPr="00382B08" w:rsidTr="00856A77">
        <w:trPr>
          <w:gridAfter w:val="1"/>
          <w:wAfter w:w="11" w:type="dxa"/>
          <w:trHeight w:val="73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04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Pr="00382B08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C21857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C21857"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D2781D" w:rsidRPr="001D07BF" w:rsidRDefault="00DE693B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~</w:t>
            </w:r>
            <w:bookmarkStart w:id="0" w:name="_GoBack"/>
            <w:bookmarkEnd w:id="0"/>
          </w:p>
        </w:tc>
      </w:tr>
      <w:tr w:rsidR="00D2781D" w:rsidRPr="00382B08" w:rsidTr="00856A77">
        <w:trPr>
          <w:gridAfter w:val="1"/>
          <w:wAfter w:w="11" w:type="dxa"/>
          <w:trHeight w:val="497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05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09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26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技職參訪</w:t>
            </w:r>
          </w:p>
          <w:p w:rsidR="001D07BF" w:rsidRPr="00382B08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高中優質化課程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D07BF">
              <w:rPr>
                <w:rFonts w:eastAsia="標楷體" w:hint="eastAsia"/>
                <w:sz w:val="20"/>
                <w:szCs w:val="26"/>
              </w:rPr>
              <w:t>生命教育中心</w:t>
            </w:r>
          </w:p>
          <w:p w:rsidR="001D07BF" w:rsidRPr="00C21857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402" w:type="dxa"/>
            <w:vAlign w:val="center"/>
          </w:tcPr>
          <w:p w:rsidR="00D2781D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國二</w:t>
            </w:r>
          </w:p>
          <w:p w:rsidR="001D07BF" w:rsidRPr="001D07BF" w:rsidRDefault="001D07BF" w:rsidP="00B437C2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D07BF">
              <w:rPr>
                <w:rFonts w:ascii="標楷體" w:eastAsia="標楷體" w:hAnsi="標楷體" w:hint="eastAsia"/>
                <w:sz w:val="26"/>
                <w:szCs w:val="26"/>
              </w:rPr>
              <w:t>高一</w:t>
            </w: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06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03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1D07BF" w:rsidRPr="00382B08" w:rsidRDefault="001D07BF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1D07BF">
              <w:rPr>
                <w:rFonts w:eastAsia="標楷體" w:hint="eastAsia"/>
                <w:sz w:val="22"/>
                <w:szCs w:val="26"/>
              </w:rPr>
              <w:t>防治藥物濫用暨交通安全宣導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9C4D50" w:rsidRPr="00C21857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生輔組</w:t>
            </w:r>
          </w:p>
        </w:tc>
        <w:tc>
          <w:tcPr>
            <w:tcW w:w="3402" w:type="dxa"/>
            <w:vAlign w:val="center"/>
          </w:tcPr>
          <w:p w:rsidR="00D2781D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國一二</w:t>
            </w:r>
          </w:p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</w:t>
            </w: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07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放假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C21857" w:rsidRDefault="00D2781D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08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17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Pr="00382B08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Pr="00C21857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D2781D" w:rsidRPr="00382B08" w:rsidRDefault="00D2781D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781D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D2781D" w:rsidRPr="00382B08" w:rsidRDefault="00D2781D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09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D2781D" w:rsidRPr="00382B08" w:rsidRDefault="00856A77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24</w:t>
            </w:r>
            <w:r w:rsidR="00D2781D"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D2781D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9C4D50" w:rsidRPr="00382B08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高中優質化課程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D2781D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9C4D50" w:rsidRPr="00C21857" w:rsidRDefault="009C4D50" w:rsidP="00B437C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402" w:type="dxa"/>
            <w:vAlign w:val="center"/>
          </w:tcPr>
          <w:p w:rsidR="00D2781D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國一二、高二</w:t>
            </w:r>
          </w:p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10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31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D023F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D023F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11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07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Default="009C4D50" w:rsidP="00C64E5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9C4D50" w:rsidRPr="00382B08" w:rsidRDefault="009C4D50" w:rsidP="00C64E5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高中優質化課程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Default="009C4D50" w:rsidP="00C64E5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9C4D50" w:rsidRPr="00C21857" w:rsidRDefault="009C4D50" w:rsidP="00C64E5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402" w:type="dxa"/>
            <w:vAlign w:val="center"/>
          </w:tcPr>
          <w:p w:rsidR="009C4D50" w:rsidRDefault="009C4D50" w:rsidP="00C64E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國一二、高二</w:t>
            </w:r>
          </w:p>
          <w:p w:rsidR="009C4D50" w:rsidRPr="00382B08" w:rsidRDefault="009C4D50" w:rsidP="00C64E5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12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14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535EA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535EA2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13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21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Default="009C4D50" w:rsidP="00827966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9C4D50" w:rsidRPr="00382B08" w:rsidRDefault="009C4D50" w:rsidP="00827966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高中優質化課程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Default="009C4D50" w:rsidP="00827966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9C4D50" w:rsidRPr="00C21857" w:rsidRDefault="009C4D50" w:rsidP="00827966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402" w:type="dxa"/>
            <w:vAlign w:val="center"/>
          </w:tcPr>
          <w:p w:rsidR="009C4D50" w:rsidRDefault="009C4D50" w:rsidP="008279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國一二、高二</w:t>
            </w:r>
          </w:p>
          <w:p w:rsidR="009C4D50" w:rsidRPr="00382B08" w:rsidRDefault="009C4D50" w:rsidP="0082796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</w:tr>
      <w:tr w:rsidR="009C4D50" w:rsidRPr="00382B08" w:rsidTr="00856A77">
        <w:trPr>
          <w:gridAfter w:val="1"/>
          <w:wAfter w:w="11" w:type="dxa"/>
          <w:trHeight w:val="73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14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28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7A295B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7A295B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631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15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B437C2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05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6B2D30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6B2D30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B437C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612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16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8D2E4A" w:rsidRDefault="009C4D50" w:rsidP="008D2E4A">
            <w:pPr>
              <w:spacing w:line="320" w:lineRule="exact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12</w:t>
            </w:r>
            <w:r w:rsidRPr="008D2E4A">
              <w:rPr>
                <w:rFonts w:eastAsia="標楷體" w:hint="eastAsia"/>
                <w:color w:val="FF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12</w:t>
            </w:r>
            <w:r w:rsidRPr="008D2E4A">
              <w:rPr>
                <w:rFonts w:eastAsia="標楷體" w:hint="eastAsia"/>
                <w:color w:val="FF0000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Default="009C4D50" w:rsidP="00D8764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  <w:p w:rsidR="009C4D50" w:rsidRPr="00382B08" w:rsidRDefault="009C4D50" w:rsidP="00D8764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高中優質化課程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Default="009C4D50" w:rsidP="00D8764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  <w:p w:rsidR="009C4D50" w:rsidRPr="00C21857" w:rsidRDefault="009C4D50" w:rsidP="00D8764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教務處</w:t>
            </w:r>
          </w:p>
        </w:tc>
        <w:tc>
          <w:tcPr>
            <w:tcW w:w="3402" w:type="dxa"/>
            <w:vAlign w:val="center"/>
          </w:tcPr>
          <w:p w:rsidR="009C4D50" w:rsidRDefault="009C4D50" w:rsidP="00D876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國一二、高二</w:t>
            </w:r>
          </w:p>
          <w:p w:rsidR="009C4D50" w:rsidRPr="00382B08" w:rsidRDefault="009C4D50" w:rsidP="00D8764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17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8D2E4A" w:rsidRDefault="009C4D50" w:rsidP="008D2E4A">
            <w:pPr>
              <w:spacing w:line="320" w:lineRule="exact"/>
              <w:rPr>
                <w:rFonts w:eastAsia="標楷體"/>
                <w:color w:val="FF0000"/>
                <w:sz w:val="26"/>
                <w:szCs w:val="26"/>
              </w:rPr>
            </w:pPr>
            <w:r>
              <w:rPr>
                <w:rFonts w:eastAsia="標楷體" w:hint="eastAsia"/>
                <w:color w:val="FF0000"/>
                <w:sz w:val="26"/>
                <w:szCs w:val="26"/>
              </w:rPr>
              <w:t>12</w:t>
            </w:r>
            <w:r w:rsidRPr="008D2E4A">
              <w:rPr>
                <w:rFonts w:eastAsia="標楷體" w:hint="eastAsia"/>
                <w:color w:val="FF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FF0000"/>
                <w:sz w:val="26"/>
                <w:szCs w:val="26"/>
              </w:rPr>
              <w:t>19</w:t>
            </w:r>
            <w:r w:rsidRPr="008D2E4A">
              <w:rPr>
                <w:rFonts w:eastAsia="標楷體" w:hint="eastAsia"/>
                <w:color w:val="FF0000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F729F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7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F729F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8D2E4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18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26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9C4D50" w:rsidP="008D2E4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聖歌比賽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9C4D50" w:rsidP="009C4D50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7364F">
              <w:rPr>
                <w:rFonts w:eastAsia="標楷體" w:hint="eastAsia"/>
                <w:szCs w:val="26"/>
              </w:rPr>
              <w:t>生命教育中心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8D2E4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C4D50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 w:rsidRPr="00382B08">
              <w:rPr>
                <w:rFonts w:eastAsia="標楷體" w:hint="eastAsia"/>
                <w:sz w:val="26"/>
                <w:szCs w:val="26"/>
              </w:rPr>
              <w:t>19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9C4D50" w:rsidRPr="00382B08" w:rsidRDefault="009C4D50" w:rsidP="008D2E4A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02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9C4D50" w:rsidRPr="00382B08" w:rsidRDefault="00B7364F" w:rsidP="008D2E4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社團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9C4D50" w:rsidRPr="00C21857" w:rsidRDefault="00B7364F" w:rsidP="008D2E4A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訓育組</w:t>
            </w:r>
          </w:p>
        </w:tc>
        <w:tc>
          <w:tcPr>
            <w:tcW w:w="3402" w:type="dxa"/>
            <w:vAlign w:val="center"/>
          </w:tcPr>
          <w:p w:rsidR="009C4D50" w:rsidRPr="00382B08" w:rsidRDefault="009C4D50" w:rsidP="008D2E4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E745F" w:rsidRPr="00382B08" w:rsidTr="00856A77">
        <w:trPr>
          <w:gridAfter w:val="1"/>
          <w:wAfter w:w="11" w:type="dxa"/>
          <w:trHeight w:val="570"/>
          <w:jc w:val="center"/>
        </w:trPr>
        <w:tc>
          <w:tcPr>
            <w:tcW w:w="1080" w:type="dxa"/>
            <w:vAlign w:val="center"/>
          </w:tcPr>
          <w:p w:rsidR="00FE745F" w:rsidRPr="00382B08" w:rsidRDefault="00FE745F" w:rsidP="00FE745F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382B08">
              <w:rPr>
                <w:rFonts w:eastAsia="標楷體" w:hint="eastAsia"/>
                <w:sz w:val="26"/>
                <w:szCs w:val="26"/>
              </w:rPr>
              <w:t>第</w:t>
            </w:r>
            <w:r>
              <w:rPr>
                <w:rFonts w:eastAsia="標楷體" w:hint="eastAsia"/>
                <w:sz w:val="26"/>
                <w:szCs w:val="26"/>
              </w:rPr>
              <w:t>20</w:t>
            </w:r>
            <w:r w:rsidRPr="00382B08">
              <w:rPr>
                <w:rFonts w:eastAsia="標楷體" w:hint="eastAsia"/>
                <w:sz w:val="26"/>
                <w:szCs w:val="26"/>
              </w:rPr>
              <w:t>週</w:t>
            </w:r>
          </w:p>
        </w:tc>
        <w:tc>
          <w:tcPr>
            <w:tcW w:w="1325" w:type="dxa"/>
            <w:vAlign w:val="center"/>
          </w:tcPr>
          <w:p w:rsidR="00FE745F" w:rsidRDefault="00FE745F" w:rsidP="00FE745F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01</w:t>
            </w:r>
            <w:r w:rsidRPr="00382B08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09</w:t>
            </w:r>
            <w:r w:rsidRPr="00382B08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60" w:type="dxa"/>
            <w:tcBorders>
              <w:right w:val="double" w:sz="4" w:space="0" w:color="auto"/>
            </w:tcBorders>
            <w:vAlign w:val="center"/>
          </w:tcPr>
          <w:p w:rsidR="00FE745F" w:rsidRPr="00382B08" w:rsidRDefault="00FE745F" w:rsidP="00FE745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班級活動</w:t>
            </w:r>
          </w:p>
        </w:tc>
        <w:tc>
          <w:tcPr>
            <w:tcW w:w="1278" w:type="dxa"/>
            <w:tcBorders>
              <w:left w:val="double" w:sz="4" w:space="0" w:color="auto"/>
            </w:tcBorders>
            <w:vAlign w:val="center"/>
          </w:tcPr>
          <w:p w:rsidR="00FE745F" w:rsidRPr="00C21857" w:rsidRDefault="00FE745F" w:rsidP="00FE745F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導師</w:t>
            </w:r>
          </w:p>
        </w:tc>
        <w:tc>
          <w:tcPr>
            <w:tcW w:w="3402" w:type="dxa"/>
            <w:vAlign w:val="center"/>
          </w:tcPr>
          <w:p w:rsidR="00FE745F" w:rsidRPr="00382B08" w:rsidRDefault="00FE745F" w:rsidP="00FE745F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B13E9" w:rsidRDefault="002B13E9"/>
    <w:sectPr w:rsidR="002B13E9" w:rsidSect="00856A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6CC" w:rsidRDefault="00ED36CC" w:rsidP="008D2E4A">
      <w:r>
        <w:separator/>
      </w:r>
    </w:p>
  </w:endnote>
  <w:endnote w:type="continuationSeparator" w:id="0">
    <w:p w:rsidR="00ED36CC" w:rsidRDefault="00ED36CC" w:rsidP="008D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6CC" w:rsidRDefault="00ED36CC" w:rsidP="008D2E4A">
      <w:r>
        <w:separator/>
      </w:r>
    </w:p>
  </w:footnote>
  <w:footnote w:type="continuationSeparator" w:id="0">
    <w:p w:rsidR="00ED36CC" w:rsidRDefault="00ED36CC" w:rsidP="008D2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1D"/>
    <w:rsid w:val="001D07BF"/>
    <w:rsid w:val="002B13E9"/>
    <w:rsid w:val="00461197"/>
    <w:rsid w:val="006B1D14"/>
    <w:rsid w:val="007078ED"/>
    <w:rsid w:val="00856A77"/>
    <w:rsid w:val="008D2E4A"/>
    <w:rsid w:val="009C4D50"/>
    <w:rsid w:val="00B7364F"/>
    <w:rsid w:val="00CE7988"/>
    <w:rsid w:val="00D2561A"/>
    <w:rsid w:val="00D2781D"/>
    <w:rsid w:val="00D33FF9"/>
    <w:rsid w:val="00DE693B"/>
    <w:rsid w:val="00ED36CC"/>
    <w:rsid w:val="00F605EF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57075"/>
  <w15:docId w15:val="{E31C6D36-1D12-4476-9C42-D2BE38EC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832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2018-06-21T03:45:00Z</dcterms:created>
  <dcterms:modified xsi:type="dcterms:W3CDTF">2018-09-05T05:07:00Z</dcterms:modified>
</cp:coreProperties>
</file>